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BF5E" w14:textId="335D7D7C" w:rsidR="00576FFD" w:rsidRDefault="00F832C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3D26B" wp14:editId="056A4B97">
                <wp:simplePos x="0" y="0"/>
                <wp:positionH relativeFrom="column">
                  <wp:posOffset>8083998</wp:posOffset>
                </wp:positionH>
                <wp:positionV relativeFrom="paragraph">
                  <wp:posOffset>4130264</wp:posOffset>
                </wp:positionV>
                <wp:extent cx="328108" cy="338567"/>
                <wp:effectExtent l="0" t="0" r="0" b="0"/>
                <wp:wrapNone/>
                <wp:docPr id="19209240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8" cy="338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4D99A" w14:textId="5CA137CF" w:rsidR="00F832CE" w:rsidRPr="00F832CE" w:rsidRDefault="00F832CE" w:rsidP="00F832C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3D26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636.55pt;margin-top:325.2pt;width:25.85pt;height:26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" filled="f" stroked="f" strokeweight=".5pt">
                <v:textbox>
                  <w:txbxContent>
                    <w:p w14:paraId="7744D99A" w14:textId="5CA137CF" w:rsidR="00F832CE" w:rsidRPr="00F832CE" w:rsidRDefault="00F832CE" w:rsidP="00F832C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49386" wp14:editId="58114C30">
                <wp:simplePos x="0" y="0"/>
                <wp:positionH relativeFrom="column">
                  <wp:posOffset>7970296</wp:posOffset>
                </wp:positionH>
                <wp:positionV relativeFrom="paragraph">
                  <wp:posOffset>4317365</wp:posOffset>
                </wp:positionV>
                <wp:extent cx="328108" cy="279698"/>
                <wp:effectExtent l="0" t="0" r="0" b="0"/>
                <wp:wrapNone/>
                <wp:docPr id="29093595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8" cy="279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B7166" w14:textId="20BCF351" w:rsidR="00F832CE" w:rsidRPr="00F832CE" w:rsidRDefault="00F832C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49386" id="_x0000_s1027" type="#_x0000_t202" style="position:absolute;margin-left:627.6pt;margin-top:339.95pt;width:25.85pt;height:2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" filled="f" stroked="f" strokeweight=".5pt">
                <v:textbox>
                  <w:txbxContent>
                    <w:p w14:paraId="291B7166" w14:textId="20BCF351" w:rsidR="00F832CE" w:rsidRPr="00F832CE" w:rsidRDefault="00F832C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576FFD">
        <w:rPr>
          <w:noProof/>
        </w:rPr>
        <w:drawing>
          <wp:anchor distT="0" distB="0" distL="114300" distR="114300" simplePos="0" relativeHeight="251663360" behindDoc="0" locked="0" layoutInCell="1" allowOverlap="1" wp14:anchorId="1FAA0935" wp14:editId="4B0D83B2">
            <wp:simplePos x="0" y="0"/>
            <wp:positionH relativeFrom="column">
              <wp:posOffset>6064660</wp:posOffset>
            </wp:positionH>
            <wp:positionV relativeFrom="paragraph">
              <wp:posOffset>4055110</wp:posOffset>
            </wp:positionV>
            <wp:extent cx="2732316" cy="3242930"/>
            <wp:effectExtent l="38100" t="38100" r="36830" b="34290"/>
            <wp:wrapNone/>
            <wp:docPr id="8588446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844697" name="Picture 858844697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0" t="11157" r="30289" b="7807"/>
                    <a:stretch/>
                  </pic:blipFill>
                  <pic:spPr bwMode="auto">
                    <a:xfrm>
                      <a:off x="0" y="0"/>
                      <a:ext cx="2732316" cy="324293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FFD">
        <w:rPr>
          <w:noProof/>
        </w:rPr>
        <w:drawing>
          <wp:anchor distT="0" distB="0" distL="114300" distR="114300" simplePos="0" relativeHeight="251662336" behindDoc="0" locked="0" layoutInCell="1" allowOverlap="1" wp14:anchorId="1E20BCDE" wp14:editId="68FA4BEA">
            <wp:simplePos x="0" y="0"/>
            <wp:positionH relativeFrom="margin">
              <wp:posOffset>307975</wp:posOffset>
            </wp:positionH>
            <wp:positionV relativeFrom="margin">
              <wp:posOffset>60325</wp:posOffset>
            </wp:positionV>
            <wp:extent cx="8515985" cy="7261860"/>
            <wp:effectExtent l="0" t="0" r="5715" b="2540"/>
            <wp:wrapSquare wrapText="bothSides"/>
            <wp:docPr id="9675180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518004" name="Picture 967518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985" cy="726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650E4" w14:textId="77777777" w:rsidR="004505E2" w:rsidRDefault="00B1193A">
      <w:r>
        <w:rPr>
          <w:noProof/>
        </w:rPr>
        <w:lastRenderedPageBreak/>
        <mc:AlternateContent>
          <mc:Choice Requires="wps">
            <w:drawing>
              <wp:inline distT="0" distB="0" distL="0" distR="0" wp14:anchorId="653F43D8" wp14:editId="706085F0">
                <wp:extent cx="4894729" cy="7492701"/>
                <wp:effectExtent l="0" t="0" r="0" b="635"/>
                <wp:docPr id="6418140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4729" cy="7492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AA2550" w14:textId="77777777" w:rsidR="00B1193A" w:rsidRPr="00F832CE" w:rsidRDefault="00B1193A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1 – CCHMC Pink Shuttle Stop</w:t>
                            </w:r>
                          </w:p>
                          <w:p w14:paraId="4B664B33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24 E. 6</w:t>
                            </w: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St.</w:t>
                            </w:r>
                          </w:p>
                          <w:p w14:paraId="2E5FB4E7" w14:textId="77777777" w:rsidR="00BD075B" w:rsidRPr="00F832CE" w:rsidRDefault="00BD075B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Distance From CCHMC: </w:t>
                            </w:r>
                            <w:r w:rsidR="00862780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3.2mi</w:t>
                            </w:r>
                          </w:p>
                          <w:p w14:paraId="28ABBF70" w14:textId="77777777" w:rsidR="00B1193A" w:rsidRPr="00F832CE" w:rsidRDefault="00B1193A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2 – </w:t>
                            </w:r>
                            <w:hyperlink r:id="rId7" w:history="1">
                              <w:r w:rsidRPr="00F832CE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21C Museum Hotel</w:t>
                              </w:r>
                            </w:hyperlink>
                          </w:p>
                          <w:p w14:paraId="5FDBE408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Distance From Pink Shuttle Stop: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0.1mi</w:t>
                            </w:r>
                          </w:p>
                          <w:p w14:paraId="11C7F787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Distance From CCHMC: 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3.3mi</w:t>
                            </w:r>
                          </w:p>
                          <w:p w14:paraId="3F6FA9BE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Price Per Night: 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$300 - $450</w:t>
                            </w:r>
                          </w:p>
                          <w:p w14:paraId="39CFC49A" w14:textId="77777777" w:rsidR="00B1193A" w:rsidRPr="00F832CE" w:rsidRDefault="00B1193A" w:rsidP="00B1193A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3 – </w:t>
                            </w:r>
                            <w:hyperlink r:id="rId8" w:history="1">
                              <w:r w:rsidRPr="00F832CE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Kinley Cincinnati Downtown, a Tribute Portfolio Hotel</w:t>
                              </w:r>
                            </w:hyperlink>
                          </w:p>
                          <w:p w14:paraId="72B614F8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Distance From Pink Shuttle Stop: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0.2mi</w:t>
                            </w:r>
                          </w:p>
                          <w:p w14:paraId="4E4F63CE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Distance From CCHMC: 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3.6mi</w:t>
                            </w:r>
                          </w:p>
                          <w:p w14:paraId="56B4BD76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Price Per Night: 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$250 - $350</w:t>
                            </w:r>
                          </w:p>
                          <w:p w14:paraId="6ED539B9" w14:textId="77777777" w:rsidR="00B1193A" w:rsidRPr="00F832CE" w:rsidRDefault="00B1193A" w:rsidP="00B1193A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4 – </w:t>
                            </w:r>
                            <w:hyperlink r:id="rId9" w:history="1">
                              <w:r w:rsidRPr="00F832CE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Hilton Cincinnati Netherland Plaza</w:t>
                              </w:r>
                            </w:hyperlink>
                          </w:p>
                          <w:p w14:paraId="05145098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Distance From Pink Shuttle Stop: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0.2mi</w:t>
                            </w:r>
                          </w:p>
                          <w:p w14:paraId="7764775C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Distance From CCHMC: 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3.4mi</w:t>
                            </w:r>
                          </w:p>
                          <w:p w14:paraId="644401B3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Price Per Night: 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$250 - $350</w:t>
                            </w:r>
                          </w:p>
                          <w:p w14:paraId="200224D8" w14:textId="77777777" w:rsidR="00B1193A" w:rsidRPr="00F832CE" w:rsidRDefault="00B1193A" w:rsidP="00B1193A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5 – </w:t>
                            </w:r>
                            <w:hyperlink r:id="rId10" w:history="1">
                              <w:r w:rsidRPr="00F832CE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Courtyard by Marriott Cincinnati Downtown</w:t>
                              </w:r>
                            </w:hyperlink>
                          </w:p>
                          <w:p w14:paraId="0D4C2CC4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Distance From Pink Shuttle Stop: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0.2mi</w:t>
                            </w:r>
                          </w:p>
                          <w:p w14:paraId="3E5E1AD1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Distance From CCHMC: 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3.4mi</w:t>
                            </w:r>
                          </w:p>
                          <w:p w14:paraId="3B37A5EF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Price Per Night: 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$220 - $350</w:t>
                            </w:r>
                          </w:p>
                          <w:p w14:paraId="60E58BC7" w14:textId="77777777" w:rsidR="00B1193A" w:rsidRPr="00F832CE" w:rsidRDefault="00B1193A" w:rsidP="00B1193A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6 - </w:t>
                            </w:r>
                            <w:hyperlink r:id="rId11" w:history="1">
                              <w:r w:rsidRPr="00F832CE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Holiday Inn &amp; Suites Cincinnati Downtown</w:t>
                              </w:r>
                              <w:r w:rsidR="00683444" w:rsidRPr="00F832CE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832CE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an IHG Hotel</w:t>
                              </w:r>
                            </w:hyperlink>
                          </w:p>
                          <w:p w14:paraId="613035D8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Distance From Pink Shuttle Stop: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0.4mi</w:t>
                            </w:r>
                          </w:p>
                          <w:p w14:paraId="118E9688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Distance From CCHMC: 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2.8mi</w:t>
                            </w:r>
                          </w:p>
                          <w:p w14:paraId="2631AAF0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Price Per Night: 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$200 - $300</w:t>
                            </w:r>
                          </w:p>
                          <w:p w14:paraId="5A777042" w14:textId="77777777" w:rsidR="00B1193A" w:rsidRPr="00F832CE" w:rsidRDefault="00B1193A" w:rsidP="00B1193A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7 – </w:t>
                            </w:r>
                            <w:hyperlink r:id="rId12" w:history="1">
                              <w:r w:rsidRPr="00F832CE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Residence Inn Cincinnati Downtown/The Phelps</w:t>
                              </w:r>
                            </w:hyperlink>
                          </w:p>
                          <w:p w14:paraId="331A8139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Distance From Pink Shuttle Stop: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0.6mi</w:t>
                            </w:r>
                          </w:p>
                          <w:p w14:paraId="1ADC3B1B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Distance From CCHMC: 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3.0mi</w:t>
                            </w:r>
                          </w:p>
                          <w:p w14:paraId="0DD434A8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Price Per Night: 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$250 - $350</w:t>
                            </w:r>
                          </w:p>
                          <w:p w14:paraId="20F4CD33" w14:textId="77777777" w:rsidR="00B1193A" w:rsidRPr="00F832CE" w:rsidRDefault="00B1193A" w:rsidP="00B1193A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8 – </w:t>
                            </w:r>
                            <w:hyperlink r:id="rId13" w:history="1">
                              <w:r w:rsidRPr="00F832CE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AC Hotel Cincinnati at The Banks Marriott</w:t>
                              </w:r>
                            </w:hyperlink>
                          </w:p>
                          <w:p w14:paraId="6A70F1E5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Distance From Pink Shuttle Stop: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0.6mi</w:t>
                            </w:r>
                          </w:p>
                          <w:p w14:paraId="09FCCC44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Distance From CCHMC: 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3.4mi</w:t>
                            </w:r>
                          </w:p>
                          <w:p w14:paraId="4234F9A9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Price Per Night: 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$300 - $400</w:t>
                            </w:r>
                          </w:p>
                          <w:p w14:paraId="055AA1A3" w14:textId="77777777" w:rsidR="00B1193A" w:rsidRPr="00F832CE" w:rsidRDefault="00B1193A" w:rsidP="00B1193A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9 – </w:t>
                            </w:r>
                            <w:hyperlink r:id="rId14" w:history="1">
                              <w:r w:rsidRPr="00F832CE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The Lytle Park Hotel, Autograph Collection</w:t>
                              </w:r>
                            </w:hyperlink>
                          </w:p>
                          <w:p w14:paraId="00F7AA82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Distance From Pink Shuttle Stop: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0.7mi</w:t>
                            </w:r>
                          </w:p>
                          <w:p w14:paraId="3854EADC" w14:textId="77777777" w:rsidR="00B1193A" w:rsidRPr="00F832CE" w:rsidRDefault="00B1193A" w:rsidP="00B1193A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Distance From CCHMC: 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3.1mi</w:t>
                            </w:r>
                          </w:p>
                          <w:p w14:paraId="47123632" w14:textId="3FD797D9" w:rsidR="00273EF6" w:rsidRPr="00F832CE" w:rsidRDefault="00B1193A" w:rsidP="00F832CE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Price Per Night: </w:t>
                            </w:r>
                            <w:r w:rsidR="00683444"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$400 - $550</w:t>
                            </w:r>
                          </w:p>
                          <w:p w14:paraId="1E36F86C" w14:textId="77777777" w:rsidR="00F832CE" w:rsidRPr="00F832CE" w:rsidRDefault="00F832CE" w:rsidP="00DA4F0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0B5EB84" w14:textId="3B03B3BC" w:rsidR="00273EF6" w:rsidRPr="00F832CE" w:rsidRDefault="00F832CE" w:rsidP="00273EF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*</w:t>
                            </w:r>
                            <w:hyperlink r:id="rId15" w:history="1">
                              <w:r w:rsidR="00273EF6" w:rsidRPr="00F832CE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Cincinnati Children’s Hospital Medical Center (CCHMC)</w:t>
                              </w:r>
                            </w:hyperlink>
                            <w:r w:rsidRPr="00F832CE">
                              <w:rPr>
                                <w:rStyle w:val="Hyperlink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E18E823" w14:textId="77777777" w:rsidR="00273EF6" w:rsidRDefault="00273EF6" w:rsidP="00273EF6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3333 Burnet Ave, Cincinnati OH 45229</w:t>
                            </w:r>
                          </w:p>
                          <w:p w14:paraId="17EB21D5" w14:textId="77777777" w:rsidR="00F832CE" w:rsidRPr="00F832CE" w:rsidRDefault="00F832CE" w:rsidP="00273EF6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9FD606A" w14:textId="71B360C7" w:rsidR="00F832CE" w:rsidRDefault="00F832CE" w:rsidP="00B1193A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# </w:t>
                            </w:r>
                            <w:hyperlink r:id="rId16" w:history="1">
                              <w:r w:rsidRPr="00F832CE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Graduate Hotel</w:t>
                              </w:r>
                            </w:hyperlink>
                          </w:p>
                          <w:p w14:paraId="2302F54F" w14:textId="08F7BD6B" w:rsidR="00B1193A" w:rsidRDefault="00F832CE" w:rsidP="00F832CE">
                            <w:pPr>
                              <w:rPr>
                                <w:rStyle w:val="lrzxr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lrzxr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F832CE">
                              <w:rPr>
                                <w:rStyle w:val="lrzxr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151 Goodman Dr, Cincinnati, OH 45219</w:t>
                            </w:r>
                          </w:p>
                          <w:p w14:paraId="481168C8" w14:textId="4B0742E4" w:rsidR="00DA4F0C" w:rsidRPr="00F832CE" w:rsidRDefault="00DA4F0C" w:rsidP="00DA4F0C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Distance From CCHMC: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0.</w:t>
                            </w: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3mi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(walkable)</w:t>
                            </w:r>
                          </w:p>
                          <w:p w14:paraId="5EED98B2" w14:textId="04B491E2" w:rsidR="00DA4F0C" w:rsidRPr="00F832CE" w:rsidRDefault="00DA4F0C" w:rsidP="00DA4F0C">
                            <w:pPr>
                              <w:ind w:left="54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832C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Price Per Night: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Special Discount Rate with SCGDB</w:t>
                            </w:r>
                          </w:p>
                          <w:p w14:paraId="7680D8FD" w14:textId="77777777" w:rsidR="00DA4F0C" w:rsidRPr="00F832CE" w:rsidRDefault="00DA4F0C" w:rsidP="00F832C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389A4BA" w14:textId="77777777" w:rsidR="00B1193A" w:rsidRDefault="00B1193A" w:rsidP="00B1193A">
                            <w:pPr>
                              <w:ind w:left="360" w:hanging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3F4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width:385.4pt;height:5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" fillcolor="white [3201]" stroked="f" strokeweight=".5pt">
                <v:textbox>
                  <w:txbxContent>
                    <w:p w14:paraId="65AA2550" w14:textId="77777777" w:rsidR="00B1193A" w:rsidRPr="00F832CE" w:rsidRDefault="00B1193A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1 – CCHMC Pink Shuttle Stop</w:t>
                      </w:r>
                    </w:p>
                    <w:p w14:paraId="4B664B33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24 E. 6</w:t>
                      </w: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St.</w:t>
                      </w:r>
                    </w:p>
                    <w:p w14:paraId="2E5FB4E7" w14:textId="77777777" w:rsidR="00BD075B" w:rsidRPr="00F832CE" w:rsidRDefault="00BD075B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Distance From CCHMC: </w:t>
                      </w:r>
                      <w:r w:rsidR="00862780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3.2mi</w:t>
                      </w:r>
                    </w:p>
                    <w:p w14:paraId="28ABBF70" w14:textId="77777777" w:rsidR="00B1193A" w:rsidRPr="00F832CE" w:rsidRDefault="00B1193A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2 – </w:t>
                      </w:r>
                      <w:hyperlink r:id="rId17" w:history="1">
                        <w:r w:rsidRPr="00F832CE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21C Museum Hotel</w:t>
                        </w:r>
                      </w:hyperlink>
                    </w:p>
                    <w:p w14:paraId="5FDBE408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Distance From Pink Shuttle Stop: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0.1mi</w:t>
                      </w:r>
                    </w:p>
                    <w:p w14:paraId="11C7F787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Distance From CCHMC: 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3.3mi</w:t>
                      </w:r>
                    </w:p>
                    <w:p w14:paraId="3F6FA9BE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Price Per Night: 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$300 - $450</w:t>
                      </w:r>
                    </w:p>
                    <w:p w14:paraId="39CFC49A" w14:textId="77777777" w:rsidR="00B1193A" w:rsidRPr="00F832CE" w:rsidRDefault="00B1193A" w:rsidP="00B1193A">
                      <w:pPr>
                        <w:ind w:left="360" w:hanging="36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3 – </w:t>
                      </w:r>
                      <w:hyperlink r:id="rId18" w:history="1">
                        <w:r w:rsidRPr="00F832CE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Kinley Cincinnati Downtown, a Tribute Portfolio Hotel</w:t>
                        </w:r>
                      </w:hyperlink>
                    </w:p>
                    <w:p w14:paraId="72B614F8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Distance From Pink Shuttle Stop: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0.2mi</w:t>
                      </w:r>
                    </w:p>
                    <w:p w14:paraId="4E4F63CE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Distance From CCHMC: 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3.6mi</w:t>
                      </w:r>
                    </w:p>
                    <w:p w14:paraId="56B4BD76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Price Per Night: 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$250 - $350</w:t>
                      </w:r>
                    </w:p>
                    <w:p w14:paraId="6ED539B9" w14:textId="77777777" w:rsidR="00B1193A" w:rsidRPr="00F832CE" w:rsidRDefault="00B1193A" w:rsidP="00B1193A">
                      <w:pPr>
                        <w:ind w:left="360" w:hanging="36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4 – </w:t>
                      </w:r>
                      <w:hyperlink r:id="rId19" w:history="1">
                        <w:r w:rsidRPr="00F832CE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Hilton Cincinnati Netherland Plaza</w:t>
                        </w:r>
                      </w:hyperlink>
                    </w:p>
                    <w:p w14:paraId="05145098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Distance From Pink Shuttle Stop: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0.2mi</w:t>
                      </w:r>
                    </w:p>
                    <w:p w14:paraId="7764775C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Distance From CCHMC: 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3.4mi</w:t>
                      </w:r>
                    </w:p>
                    <w:p w14:paraId="644401B3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Price Per Night: 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$250 - $350</w:t>
                      </w:r>
                    </w:p>
                    <w:p w14:paraId="200224D8" w14:textId="77777777" w:rsidR="00B1193A" w:rsidRPr="00F832CE" w:rsidRDefault="00B1193A" w:rsidP="00B1193A">
                      <w:pPr>
                        <w:ind w:left="360" w:hanging="36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5 – </w:t>
                      </w:r>
                      <w:hyperlink r:id="rId20" w:history="1">
                        <w:r w:rsidRPr="00F832CE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Courtyard by Marriott Cincinnati Downtown</w:t>
                        </w:r>
                      </w:hyperlink>
                    </w:p>
                    <w:p w14:paraId="0D4C2CC4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Distance From Pink Shuttle Stop: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0.2mi</w:t>
                      </w:r>
                    </w:p>
                    <w:p w14:paraId="3E5E1AD1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Distance From CCHMC: 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3.4mi</w:t>
                      </w:r>
                    </w:p>
                    <w:p w14:paraId="3B37A5EF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Price Per Night: 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$220 - $350</w:t>
                      </w:r>
                    </w:p>
                    <w:p w14:paraId="60E58BC7" w14:textId="77777777" w:rsidR="00B1193A" w:rsidRPr="00F832CE" w:rsidRDefault="00B1193A" w:rsidP="00B1193A">
                      <w:pPr>
                        <w:ind w:left="360" w:hanging="36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6 - </w:t>
                      </w:r>
                      <w:hyperlink r:id="rId21" w:history="1">
                        <w:r w:rsidRPr="00F832CE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Holiday Inn &amp; Suites Cincinnati Downtown</w:t>
                        </w:r>
                        <w:r w:rsidR="00683444" w:rsidRPr="00F832CE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 xml:space="preserve"> </w:t>
                        </w:r>
                        <w:r w:rsidRPr="00F832CE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an IHG Hotel</w:t>
                        </w:r>
                      </w:hyperlink>
                    </w:p>
                    <w:p w14:paraId="613035D8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Distance From Pink Shuttle Stop: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0.4mi</w:t>
                      </w:r>
                    </w:p>
                    <w:p w14:paraId="118E9688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Distance From CCHMC: 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2.8mi</w:t>
                      </w:r>
                    </w:p>
                    <w:p w14:paraId="2631AAF0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Price Per Night: 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$200 - $300</w:t>
                      </w:r>
                    </w:p>
                    <w:p w14:paraId="5A777042" w14:textId="77777777" w:rsidR="00B1193A" w:rsidRPr="00F832CE" w:rsidRDefault="00B1193A" w:rsidP="00B1193A">
                      <w:pPr>
                        <w:ind w:left="360" w:hanging="36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7 – </w:t>
                      </w:r>
                      <w:hyperlink r:id="rId22" w:history="1">
                        <w:r w:rsidRPr="00F832CE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Residence Inn Cincinnati Downtown/The Phelps</w:t>
                        </w:r>
                      </w:hyperlink>
                    </w:p>
                    <w:p w14:paraId="331A8139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Distance From Pink Shuttle Stop: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0.6mi</w:t>
                      </w:r>
                    </w:p>
                    <w:p w14:paraId="1ADC3B1B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Distance From CCHMC: 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3.0mi</w:t>
                      </w:r>
                    </w:p>
                    <w:p w14:paraId="0DD434A8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Price Per Night: 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$250 - $350</w:t>
                      </w:r>
                    </w:p>
                    <w:p w14:paraId="20F4CD33" w14:textId="77777777" w:rsidR="00B1193A" w:rsidRPr="00F832CE" w:rsidRDefault="00B1193A" w:rsidP="00B1193A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8 – </w:t>
                      </w:r>
                      <w:hyperlink r:id="rId23" w:history="1">
                        <w:r w:rsidRPr="00F832CE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AC Hotel Cincinnati at The Banks Marriott</w:t>
                        </w:r>
                      </w:hyperlink>
                    </w:p>
                    <w:p w14:paraId="6A70F1E5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Distance From Pink Shuttle Stop: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0.6mi</w:t>
                      </w:r>
                    </w:p>
                    <w:p w14:paraId="09FCCC44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Distance From CCHMC: 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3.4mi</w:t>
                      </w:r>
                    </w:p>
                    <w:p w14:paraId="4234F9A9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Price Per Night: 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$300 - $400</w:t>
                      </w:r>
                    </w:p>
                    <w:p w14:paraId="055AA1A3" w14:textId="77777777" w:rsidR="00B1193A" w:rsidRPr="00F832CE" w:rsidRDefault="00B1193A" w:rsidP="00B1193A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9 – </w:t>
                      </w:r>
                      <w:hyperlink r:id="rId24" w:history="1">
                        <w:r w:rsidRPr="00F832CE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The Lytle Park Hotel, Autograph Collection</w:t>
                        </w:r>
                      </w:hyperlink>
                    </w:p>
                    <w:p w14:paraId="00F7AA82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Distance From Pink Shuttle Stop: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0.7mi</w:t>
                      </w:r>
                    </w:p>
                    <w:p w14:paraId="3854EADC" w14:textId="77777777" w:rsidR="00B1193A" w:rsidRPr="00F832CE" w:rsidRDefault="00B1193A" w:rsidP="00B1193A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Distance From CCHMC: 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3.1mi</w:t>
                      </w:r>
                    </w:p>
                    <w:p w14:paraId="47123632" w14:textId="3FD797D9" w:rsidR="00273EF6" w:rsidRPr="00F832CE" w:rsidRDefault="00B1193A" w:rsidP="00F832CE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Price Per Night: </w:t>
                      </w:r>
                      <w:r w:rsidR="00683444"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$400 - $550</w:t>
                      </w:r>
                    </w:p>
                    <w:p w14:paraId="1E36F86C" w14:textId="77777777" w:rsidR="00F832CE" w:rsidRPr="00F832CE" w:rsidRDefault="00F832CE" w:rsidP="00DA4F0C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0B5EB84" w14:textId="3B03B3BC" w:rsidR="00273EF6" w:rsidRPr="00F832CE" w:rsidRDefault="00F832CE" w:rsidP="00273EF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*</w:t>
                      </w:r>
                      <w:hyperlink r:id="rId25" w:history="1">
                        <w:r w:rsidR="00273EF6" w:rsidRPr="00F832CE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Cincinnati Children’s Hospital Medical Center (CCHMC)</w:t>
                        </w:r>
                      </w:hyperlink>
                      <w:r w:rsidRPr="00F832CE">
                        <w:rPr>
                          <w:rStyle w:val="Hyperlink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E18E823" w14:textId="77777777" w:rsidR="00273EF6" w:rsidRDefault="00273EF6" w:rsidP="00273EF6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3333 Burnet Ave, Cincinnati OH 45229</w:t>
                      </w:r>
                    </w:p>
                    <w:p w14:paraId="17EB21D5" w14:textId="77777777" w:rsidR="00F832CE" w:rsidRPr="00F832CE" w:rsidRDefault="00F832CE" w:rsidP="00273EF6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9FD606A" w14:textId="71B360C7" w:rsidR="00F832CE" w:rsidRDefault="00F832CE" w:rsidP="00B1193A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# </w:t>
                      </w:r>
                      <w:hyperlink r:id="rId26" w:history="1">
                        <w:r w:rsidRPr="00F832CE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Graduate Hotel</w:t>
                        </w:r>
                      </w:hyperlink>
                    </w:p>
                    <w:p w14:paraId="2302F54F" w14:textId="08F7BD6B" w:rsidR="00B1193A" w:rsidRDefault="00F832CE" w:rsidP="00F832CE">
                      <w:pPr>
                        <w:rPr>
                          <w:rStyle w:val="lrzxr"/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Style w:val="lrzxr"/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     </w:t>
                      </w:r>
                      <w:r w:rsidRPr="00F832CE">
                        <w:rPr>
                          <w:rStyle w:val="lrzxr"/>
                          <w:rFonts w:asciiTheme="majorHAnsi" w:hAnsiTheme="majorHAnsi" w:cstheme="majorHAnsi"/>
                          <w:sz w:val="22"/>
                          <w:szCs w:val="22"/>
                        </w:rPr>
                        <w:t>151 Goodman Dr, Cincinnati, OH 45219</w:t>
                      </w:r>
                    </w:p>
                    <w:p w14:paraId="481168C8" w14:textId="4B0742E4" w:rsidR="00DA4F0C" w:rsidRPr="00F832CE" w:rsidRDefault="00DA4F0C" w:rsidP="00DA4F0C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Distance From CCHMC: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0.</w:t>
                      </w: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3mi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(walkable)</w:t>
                      </w:r>
                    </w:p>
                    <w:p w14:paraId="5EED98B2" w14:textId="04B491E2" w:rsidR="00DA4F0C" w:rsidRPr="00F832CE" w:rsidRDefault="00DA4F0C" w:rsidP="00DA4F0C">
                      <w:pPr>
                        <w:ind w:left="54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832C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Price Per Night: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Special Discount Rate with SCGDB</w:t>
                      </w:r>
                    </w:p>
                    <w:p w14:paraId="7680D8FD" w14:textId="77777777" w:rsidR="00DA4F0C" w:rsidRPr="00F832CE" w:rsidRDefault="00DA4F0C" w:rsidP="00F832C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389A4BA" w14:textId="77777777" w:rsidR="00B1193A" w:rsidRDefault="00B1193A" w:rsidP="00B1193A">
                      <w:pPr>
                        <w:ind w:left="360" w:hanging="36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505E2" w:rsidSect="00576FFD">
      <w:pgSz w:w="15840" w:h="12240" w:orient="landscape"/>
      <w:pgMar w:top="30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F20B6"/>
    <w:multiLevelType w:val="hybridMultilevel"/>
    <w:tmpl w:val="35F4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0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3A"/>
    <w:rsid w:val="00273EF6"/>
    <w:rsid w:val="002D0E48"/>
    <w:rsid w:val="00301C77"/>
    <w:rsid w:val="004505E2"/>
    <w:rsid w:val="00576FFD"/>
    <w:rsid w:val="005F0801"/>
    <w:rsid w:val="00683444"/>
    <w:rsid w:val="008177F4"/>
    <w:rsid w:val="00862780"/>
    <w:rsid w:val="00AF024B"/>
    <w:rsid w:val="00B1193A"/>
    <w:rsid w:val="00BD075B"/>
    <w:rsid w:val="00D86C54"/>
    <w:rsid w:val="00DA4F0C"/>
    <w:rsid w:val="00E576EB"/>
    <w:rsid w:val="00F8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EA44"/>
  <w15:chartTrackingRefBased/>
  <w15:docId w15:val="{91CA8FA5-F626-3A40-9C7C-9B8EA5AF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2CE"/>
    <w:rPr>
      <w:color w:val="954F72" w:themeColor="followedHyperlink"/>
      <w:u w:val="single"/>
    </w:rPr>
  </w:style>
  <w:style w:type="character" w:customStyle="1" w:styleId="lrzxr">
    <w:name w:val="lrzxr"/>
    <w:basedOn w:val="DefaultParagraphFont"/>
    <w:rsid w:val="00F8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n-us/hotels/cvgtx-kinley-cincinnati-downtown-a-tribute-portfolio-hotel/overview/?scid=f2ae0541-1279-4f24-b197-a979c79310b0" TargetMode="External"/><Relationship Id="rId13" Type="http://schemas.openxmlformats.org/officeDocument/2006/relationships/hyperlink" Target="https://www.marriott.com/en-us/hotels/cvgbc-ac-hotel-cincinnati-at-the-banks/overview/?scid=d6ce4213-8c0e-4598-aad9-9d23b476ba58&amp;gclid=EAIaIQobChMIzIOjs6OT_wIVJoxMCh1Z9wg8EAAYASAAEgIBmfD_BwE&amp;gclsrc=aw.ds" TargetMode="External"/><Relationship Id="rId18" Type="http://schemas.openxmlformats.org/officeDocument/2006/relationships/hyperlink" Target="https://www.marriott.com/en-us/hotels/cvgtx-kinley-cincinnati-downtown-a-tribute-portfolio-hotel/overview/?scid=f2ae0541-1279-4f24-b197-a979c79310b0" TargetMode="External"/><Relationship Id="rId26" Type="http://schemas.openxmlformats.org/officeDocument/2006/relationships/hyperlink" Target="https://www.graduatehotels.com/cincinna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hg.com/holidayinn/hotels/us/en/cincinnati/cvghs/hoteldetail?cm_mmc=GoogleMaps-_-HI-_-US-_-CVGHS" TargetMode="External"/><Relationship Id="rId7" Type="http://schemas.openxmlformats.org/officeDocument/2006/relationships/hyperlink" Target="https://www.21cmuseumhotels.com/cincinnati/" TargetMode="External"/><Relationship Id="rId12" Type="http://schemas.openxmlformats.org/officeDocument/2006/relationships/hyperlink" Target="https://www.marriott.com/en-us/hotels/cvgcd-residence-inn-cincinnati-downtown-the-phelps/overview/?scid=f2ae0541-1279-4f24-b197-a979c79310b0" TargetMode="External"/><Relationship Id="rId17" Type="http://schemas.openxmlformats.org/officeDocument/2006/relationships/hyperlink" Target="https://www.21cmuseumhotels.com/cincinnati/" TargetMode="External"/><Relationship Id="rId25" Type="http://schemas.openxmlformats.org/officeDocument/2006/relationships/hyperlink" Target="https://www.cincinnatichildren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aduatehotels.com/cincinnati/" TargetMode="External"/><Relationship Id="rId20" Type="http://schemas.openxmlformats.org/officeDocument/2006/relationships/hyperlink" Target="https://www.marriott.com/en-us/hotels/cvgct-courtyard-cincinnati-downtown/overview/?scid=f2ae0541-1279-4f24-b197-a979c79310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ihg.com/holidayinn/hotels/us/en/cincinnati/cvghs/hoteldetail?cm_mmc=GoogleMaps-_-HI-_-US-_-CVGHS" TargetMode="External"/><Relationship Id="rId24" Type="http://schemas.openxmlformats.org/officeDocument/2006/relationships/hyperlink" Target="https://www.marriott.com/en-us/hotels/cvgak-the-lytle-park-hotel-autograph-collection/overview/?scid=f2ae0541-1279-4f24-b197-a979c79310b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incinnatichildrens.org/" TargetMode="External"/><Relationship Id="rId23" Type="http://schemas.openxmlformats.org/officeDocument/2006/relationships/hyperlink" Target="https://www.marriott.com/en-us/hotels/cvgbc-ac-hotel-cincinnati-at-the-banks/overview/?scid=d6ce4213-8c0e-4598-aad9-9d23b476ba58&amp;gclid=EAIaIQobChMIzIOjs6OT_wIVJoxMCh1Z9wg8EAAYASAAEgIBmfD_BwE&amp;gclsrc=aw.d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arriott.com/en-us/hotels/cvgct-courtyard-cincinnati-downtown/overview/?scid=f2ae0541-1279-4f24-b197-a979c79310b0" TargetMode="External"/><Relationship Id="rId19" Type="http://schemas.openxmlformats.org/officeDocument/2006/relationships/hyperlink" Target="https://www.hilton.com/en/hotels/cvgnphf-hilton-cincinnati-netherland-plaza/?SEO_id=GMB-AMER-HH-CVGNPHF&amp;y_source=1_MTIyMDg3Ni03MTUtbG9jYXRpb24ud2Vic2l0ZQ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lton.com/en/hotels/cvgnphf-hilton-cincinnati-netherland-plaza/?SEO_id=GMB-AMER-HH-CVGNPHF&amp;y_source=1_MTIyMDg3Ni03MTUtbG9jYXRpb24ud2Vic2l0ZQ%3D%3D" TargetMode="External"/><Relationship Id="rId14" Type="http://schemas.openxmlformats.org/officeDocument/2006/relationships/hyperlink" Target="https://www.marriott.com/en-us/hotels/cvgak-the-lytle-park-hotel-autograph-collection/overview/?scid=f2ae0541-1279-4f24-b197-a979c79310b0" TargetMode="External"/><Relationship Id="rId22" Type="http://schemas.openxmlformats.org/officeDocument/2006/relationships/hyperlink" Target="https://www.marriott.com/en-us/hotels/cvgcd-residence-inn-cincinnati-downtown-the-phelps/overview/?scid=f2ae0541-1279-4f24-b197-a979c79310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Duff, Kirsten (She/Her/Hers)</dc:creator>
  <cp:keywords/>
  <dc:description/>
  <cp:lastModifiedBy>Stottmann, Rolf</cp:lastModifiedBy>
  <cp:revision>2</cp:revision>
  <dcterms:created xsi:type="dcterms:W3CDTF">2023-07-07T10:31:00Z</dcterms:created>
  <dcterms:modified xsi:type="dcterms:W3CDTF">2023-07-07T10:31:00Z</dcterms:modified>
</cp:coreProperties>
</file>